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6EB75801" w:rsidR="00F83C7F" w:rsidRPr="00153446" w:rsidRDefault="0067078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Demolition </w:t>
            </w:r>
            <w:r w:rsidR="004F20A3">
              <w:rPr>
                <w:rFonts w:cs="Arial"/>
                <w:b/>
                <w:bCs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sz w:val="18"/>
                <w:szCs w:val="18"/>
              </w:rPr>
              <w:t>aw use</w:t>
            </w:r>
            <w:r w:rsidR="00CC59B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AFB4F0A" w:rsidR="00124ACA" w:rsidRPr="00D222E6" w:rsidRDefault="00CC59B9" w:rsidP="00D222E6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52F843C0" w:rsidR="00124ACA" w:rsidRDefault="00CC59B9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77E92874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4F20A3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193F3899" w14:textId="77777777" w:rsidR="004F20A3" w:rsidRDefault="004F20A3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46C1F0C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0F682284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</w:t>
            </w:r>
            <w:r w:rsidR="00AC3C56">
              <w:rPr>
                <w:rFonts w:cs="Arial"/>
                <w:sz w:val="18"/>
                <w:szCs w:val="18"/>
              </w:rPr>
              <w:t>s and team lifting.</w:t>
            </w:r>
          </w:p>
          <w:p w14:paraId="2805E14E" w14:textId="77777777" w:rsidR="00282217" w:rsidRDefault="00282217" w:rsidP="00AC3C5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4214A4F1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67078B">
              <w:rPr>
                <w:rFonts w:cs="Arial"/>
                <w:sz w:val="18"/>
                <w:szCs w:val="18"/>
              </w:rPr>
              <w:t>demolition saw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897A44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42F69B82" w:rsidR="00434104" w:rsidRPr="008F6426" w:rsidRDefault="008F6426" w:rsidP="00434104">
            <w:pPr>
              <w:rPr>
                <w:rFonts w:cs="Arial"/>
                <w:sz w:val="18"/>
                <w:szCs w:val="18"/>
              </w:rPr>
            </w:pPr>
            <w:r w:rsidRPr="008F6426">
              <w:rPr>
                <w:rFonts w:cs="Arial"/>
                <w:sz w:val="18"/>
                <w:szCs w:val="18"/>
              </w:rPr>
              <w:t>Injuries from demolition saw use</w:t>
            </w:r>
          </w:p>
          <w:p w14:paraId="10971376" w14:textId="77777777" w:rsidR="00434104" w:rsidRPr="008F6426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FF2ECE0" w:rsidR="00434104" w:rsidRPr="008F6426" w:rsidRDefault="00BB08F4" w:rsidP="00434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9FFF089" w14:textId="3A6D93E1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PPE.</w:t>
            </w:r>
          </w:p>
          <w:p w14:paraId="555CEBDF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19739DEF" w14:textId="3B1399CC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Ensure the demolition saw is in good working condition before use.</w:t>
            </w:r>
          </w:p>
          <w:p w14:paraId="4D4E3674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037EA92D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Use the appropriate blade or disc for the material being cut.</w:t>
            </w:r>
          </w:p>
          <w:p w14:paraId="2CFF7ACE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2D2CE489" w14:textId="6BF383B2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Secure the work area to prevent unauthori</w:t>
            </w:r>
            <w:r>
              <w:rPr>
                <w:rFonts w:cs="Arial"/>
                <w:sz w:val="18"/>
                <w:szCs w:val="18"/>
              </w:rPr>
              <w:t>s</w:t>
            </w:r>
            <w:r w:rsidRPr="00897A44">
              <w:rPr>
                <w:rFonts w:cs="Arial"/>
                <w:sz w:val="18"/>
                <w:szCs w:val="18"/>
              </w:rPr>
              <w:t>ed access and remove any trip hazards.</w:t>
            </w:r>
          </w:p>
          <w:p w14:paraId="1E7961E7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2E4836A9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Check that the blade guard is functioning properly and is in place.</w:t>
            </w:r>
          </w:p>
          <w:p w14:paraId="6EC0165F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2365B189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Maintain a firm grip with both hands when operating the saw.</w:t>
            </w:r>
          </w:p>
          <w:p w14:paraId="2CE4DD29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0F589AD5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Keep your body balanced and maintain a stable stance.</w:t>
            </w:r>
          </w:p>
          <w:p w14:paraId="5C1C6EC9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55388A7C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Start the saw away from the cutting surface and allow it to reach full speed before beginning the cut.</w:t>
            </w:r>
          </w:p>
          <w:p w14:paraId="40DC6926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75259E38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Avoid forcing the saw; let the tool do the work.</w:t>
            </w:r>
          </w:p>
          <w:p w14:paraId="2DBBAB43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3F33CF1E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Be aware of the potential for kickback and always be prepared to react safely.</w:t>
            </w:r>
          </w:p>
          <w:p w14:paraId="62C0AE49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419D86A4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Keep the power cord or fuel line away from the cutting path.</w:t>
            </w:r>
          </w:p>
          <w:p w14:paraId="1ABB0A15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53432C20" w14:textId="77777777" w:rsidR="00897A4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Turn off and unplug the saw when changing blades or performing maintenance.</w:t>
            </w:r>
          </w:p>
          <w:p w14:paraId="54DADA3F" w14:textId="77777777" w:rsidR="00897A44" w:rsidRPr="00897A44" w:rsidRDefault="00897A44" w:rsidP="00897A44">
            <w:pPr>
              <w:rPr>
                <w:rFonts w:cs="Arial"/>
                <w:sz w:val="18"/>
                <w:szCs w:val="18"/>
              </w:rPr>
            </w:pPr>
          </w:p>
          <w:p w14:paraId="0CA36145" w14:textId="77777777" w:rsidR="00434104" w:rsidRDefault="00897A44" w:rsidP="00897A44">
            <w:pPr>
              <w:rPr>
                <w:rFonts w:cs="Arial"/>
                <w:sz w:val="18"/>
                <w:szCs w:val="18"/>
              </w:rPr>
            </w:pPr>
            <w:r w:rsidRPr="00897A44">
              <w:rPr>
                <w:rFonts w:cs="Arial"/>
                <w:sz w:val="18"/>
                <w:szCs w:val="18"/>
              </w:rPr>
              <w:t>Allow the saw to cool down before storing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614F277" w14:textId="21EE3D8E" w:rsidR="00897A44" w:rsidRPr="008F6426" w:rsidRDefault="00897A44" w:rsidP="00897A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434E6758" w:rsidR="00434104" w:rsidRPr="008F6426" w:rsidRDefault="00BB08F4" w:rsidP="004341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8F6426" w:rsidRDefault="00434104" w:rsidP="00434104">
            <w:pPr>
              <w:rPr>
                <w:rFonts w:cs="Arial"/>
                <w:sz w:val="18"/>
                <w:szCs w:val="18"/>
              </w:rPr>
            </w:pPr>
            <w:r w:rsidRPr="008F6426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22E2CDC9" w14:textId="77777777" w:rsidR="00AC3C56" w:rsidRDefault="00AC3C56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2900E876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1EC5D96D" w14:textId="77777777" w:rsidR="004276FB" w:rsidRDefault="004276FB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BB30B4F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8DCC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2DF4E38D" w14:textId="77777777" w:rsidR="0009605C" w:rsidRDefault="0009605C" w:rsidP="00E16DC4">
      <w:pPr>
        <w:spacing w:after="0" w:line="240" w:lineRule="auto"/>
      </w:pPr>
      <w:r>
        <w:continuationSeparator/>
      </w:r>
    </w:p>
  </w:endnote>
  <w:endnote w:type="continuationNotice" w:id="1">
    <w:p w14:paraId="33552C99" w14:textId="77777777" w:rsidR="009816A4" w:rsidRDefault="00981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07DAEAC0" w:rsidR="00D671AE" w:rsidRPr="00D80338" w:rsidRDefault="0067078B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(DEMOLITION SAW)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99DA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499A2ADA" w14:textId="77777777" w:rsidR="0009605C" w:rsidRDefault="0009605C" w:rsidP="00E16DC4">
      <w:pPr>
        <w:spacing w:after="0" w:line="240" w:lineRule="auto"/>
      </w:pPr>
      <w:r>
        <w:continuationSeparator/>
      </w:r>
    </w:p>
  </w:footnote>
  <w:footnote w:type="continuationNotice" w:id="1">
    <w:p w14:paraId="09E23973" w14:textId="77777777" w:rsidR="009816A4" w:rsidRDefault="00981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4A143E3B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67078B">
                <w:rPr>
                  <w:rFonts w:cs="Arial"/>
                  <w:b/>
                  <w:bCs/>
                </w:rPr>
                <w:t>DEMOLITION SAW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4276FB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4276FB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347C9"/>
    <w:rsid w:val="00056EAF"/>
    <w:rsid w:val="00061347"/>
    <w:rsid w:val="0008643C"/>
    <w:rsid w:val="00092488"/>
    <w:rsid w:val="0009605C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63C2"/>
    <w:rsid w:val="001F7532"/>
    <w:rsid w:val="00215A15"/>
    <w:rsid w:val="00242BB8"/>
    <w:rsid w:val="0026320A"/>
    <w:rsid w:val="00274E81"/>
    <w:rsid w:val="002759D6"/>
    <w:rsid w:val="00282217"/>
    <w:rsid w:val="00294BF0"/>
    <w:rsid w:val="00297AE8"/>
    <w:rsid w:val="00306ABA"/>
    <w:rsid w:val="00323580"/>
    <w:rsid w:val="003246BB"/>
    <w:rsid w:val="00325A25"/>
    <w:rsid w:val="00326204"/>
    <w:rsid w:val="003545C3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276FB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D2795"/>
    <w:rsid w:val="004E1517"/>
    <w:rsid w:val="004E4660"/>
    <w:rsid w:val="004F20A3"/>
    <w:rsid w:val="00501E43"/>
    <w:rsid w:val="0050598B"/>
    <w:rsid w:val="005268AE"/>
    <w:rsid w:val="00530DAB"/>
    <w:rsid w:val="00541207"/>
    <w:rsid w:val="00546B3A"/>
    <w:rsid w:val="005725AB"/>
    <w:rsid w:val="00592E03"/>
    <w:rsid w:val="00593AF5"/>
    <w:rsid w:val="005B3FB8"/>
    <w:rsid w:val="005C5A9D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7078B"/>
    <w:rsid w:val="00685455"/>
    <w:rsid w:val="006932BB"/>
    <w:rsid w:val="006B61CB"/>
    <w:rsid w:val="006D09E4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752C"/>
    <w:rsid w:val="00897A44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8F6426"/>
    <w:rsid w:val="00943373"/>
    <w:rsid w:val="00944425"/>
    <w:rsid w:val="0096796E"/>
    <w:rsid w:val="0097401B"/>
    <w:rsid w:val="009816A4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3C56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54113"/>
    <w:rsid w:val="00B55896"/>
    <w:rsid w:val="00B62561"/>
    <w:rsid w:val="00B75B2E"/>
    <w:rsid w:val="00B812CF"/>
    <w:rsid w:val="00B82397"/>
    <w:rsid w:val="00B9637D"/>
    <w:rsid w:val="00BA203C"/>
    <w:rsid w:val="00BB08F4"/>
    <w:rsid w:val="00BB13E2"/>
    <w:rsid w:val="00BB71C9"/>
    <w:rsid w:val="00BC1E50"/>
    <w:rsid w:val="00BE2752"/>
    <w:rsid w:val="00C02B38"/>
    <w:rsid w:val="00C13048"/>
    <w:rsid w:val="00C31DFE"/>
    <w:rsid w:val="00C531DA"/>
    <w:rsid w:val="00C55883"/>
    <w:rsid w:val="00CC59B9"/>
    <w:rsid w:val="00CC64BF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7245A"/>
    <w:rsid w:val="00E93709"/>
    <w:rsid w:val="00E968FE"/>
    <w:rsid w:val="00ED1D16"/>
    <w:rsid w:val="00F141CA"/>
    <w:rsid w:val="00F168B3"/>
    <w:rsid w:val="00F27C1A"/>
    <w:rsid w:val="00F32A63"/>
    <w:rsid w:val="00F34B89"/>
    <w:rsid w:val="00F40889"/>
    <w:rsid w:val="00F41DDE"/>
    <w:rsid w:val="00F662E4"/>
    <w:rsid w:val="00F71FC6"/>
    <w:rsid w:val="00F7367E"/>
    <w:rsid w:val="00F83C7F"/>
    <w:rsid w:val="00F90D22"/>
    <w:rsid w:val="00FA1A9B"/>
    <w:rsid w:val="00FA6F82"/>
    <w:rsid w:val="00FB3C79"/>
    <w:rsid w:val="00FB6A4F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92488"/>
    <w:rsid w:val="003246BB"/>
    <w:rsid w:val="003D53F8"/>
    <w:rsid w:val="0052427D"/>
    <w:rsid w:val="00541207"/>
    <w:rsid w:val="00546B3A"/>
    <w:rsid w:val="005C5A9D"/>
    <w:rsid w:val="00685455"/>
    <w:rsid w:val="00716B31"/>
    <w:rsid w:val="00760D29"/>
    <w:rsid w:val="009B2998"/>
    <w:rsid w:val="00A55A06"/>
    <w:rsid w:val="00AC45DE"/>
    <w:rsid w:val="00B47F51"/>
    <w:rsid w:val="00B54113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(DEMOLITION SAW)</dc:title>
  <dc:subject>SS-WHS-SAF-000</dc:subject>
  <dc:creator>Nathan Owen</dc:creator>
  <cp:keywords/>
  <dc:description/>
  <cp:lastModifiedBy>Jodie Hope</cp:lastModifiedBy>
  <cp:revision>188</cp:revision>
  <dcterms:created xsi:type="dcterms:W3CDTF">2023-06-24T23:51:00Z</dcterms:created>
  <dcterms:modified xsi:type="dcterms:W3CDTF">2024-07-29T00:53:00Z</dcterms:modified>
  <cp:contentStatus>Rev 1</cp:contentStatus>
</cp:coreProperties>
</file>