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27C2C1D7" w:rsidR="00F83C7F" w:rsidRPr="00153446" w:rsidRDefault="00CC711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Reciprocating Saw</w:t>
            </w:r>
            <w:r w:rsidR="00F17C79">
              <w:rPr>
                <w:rFonts w:cs="Arial"/>
                <w:b/>
                <w:bCs/>
                <w:sz w:val="18"/>
                <w:szCs w:val="18"/>
              </w:rPr>
              <w:t xml:space="preserve">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4F2685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3DD21AF6" w:rsidR="004F2685" w:rsidRPr="000F67B9" w:rsidRDefault="004F2685" w:rsidP="004F26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6B42BEBE" w:rsidR="004F2685" w:rsidRPr="00032041" w:rsidRDefault="004F2685" w:rsidP="004F2685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5D1DB008" w:rsidR="004F2685" w:rsidRPr="00D222E6" w:rsidRDefault="004F2685" w:rsidP="004F2685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4F2685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CF7754C" w:rsidR="004F2685" w:rsidRPr="00FA6F82" w:rsidRDefault="004F2685" w:rsidP="004F2685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9C52F80" w:rsidR="004F2685" w:rsidRPr="002759D6" w:rsidRDefault="004F2685" w:rsidP="004F2685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0269E438" w:rsidR="004F2685" w:rsidRPr="00DD0F6D" w:rsidRDefault="004F2685" w:rsidP="004F2685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4F2685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42642134" w:rsidR="004F2685" w:rsidRDefault="004F2685" w:rsidP="004F2685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CD2B2B" w:rsidR="004F2685" w:rsidRPr="00032041" w:rsidRDefault="004F2685" w:rsidP="004F2685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16305B0F" w:rsidR="004F2685" w:rsidRPr="00D222E6" w:rsidRDefault="004F2685" w:rsidP="004F2685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4F2685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2B4C174C" w:rsidR="004F2685" w:rsidRDefault="004F2685" w:rsidP="004F2685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F407621" w:rsidR="004F2685" w:rsidRPr="00032041" w:rsidRDefault="004F2685" w:rsidP="004F2685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045CA3B1" w:rsidR="004F2685" w:rsidRPr="00D222E6" w:rsidRDefault="004F2685" w:rsidP="004F26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Pr="00A93EC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6BBB1943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6F73B9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3AE7F9CC" w14:textId="77777777" w:rsidR="006F73B9" w:rsidRDefault="006F73B9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03C515F5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0C808468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CC711D">
              <w:rPr>
                <w:rFonts w:cs="Arial"/>
                <w:sz w:val="18"/>
                <w:szCs w:val="18"/>
              </w:rPr>
              <w:t>reciprocating saw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4E36C548" w14:textId="75B49D39" w:rsidR="001173FA" w:rsidRPr="001173FA" w:rsidRDefault="001173FA" w:rsidP="006F73B9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DF666F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0F0F651A" w:rsidR="00434104" w:rsidRPr="00DF666F" w:rsidRDefault="00DF666F" w:rsidP="00434104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Injuries from reciprocating saw use</w:t>
            </w:r>
          </w:p>
          <w:p w14:paraId="10971376" w14:textId="77777777" w:rsidR="00434104" w:rsidRPr="00DF66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14BA688A" w:rsidR="00434104" w:rsidRPr="00DF666F" w:rsidRDefault="00DF666F" w:rsidP="00434104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3155C616" w14:textId="2358DA4A" w:rsidR="00434104" w:rsidRPr="00DF666F" w:rsidRDefault="00DF666F" w:rsidP="00434104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Wear PPE.</w:t>
            </w:r>
          </w:p>
          <w:p w14:paraId="1F733F87" w14:textId="77777777" w:rsidR="00DF666F" w:rsidRPr="00DF666F" w:rsidRDefault="00DF666F" w:rsidP="00434104">
            <w:pPr>
              <w:rPr>
                <w:rFonts w:cs="Arial"/>
                <w:sz w:val="18"/>
                <w:szCs w:val="18"/>
              </w:rPr>
            </w:pPr>
          </w:p>
          <w:p w14:paraId="23E33C17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Inspect the saw for damage and ensure the blade is securely installed.</w:t>
            </w:r>
          </w:p>
          <w:p w14:paraId="4B565C7E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5F850097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Use the correct blade for the material being cut.</w:t>
            </w:r>
          </w:p>
          <w:p w14:paraId="36C8D37C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0C749094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Secure the workpiece to prevent movement during cutting.</w:t>
            </w:r>
          </w:p>
          <w:p w14:paraId="54EC70EE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6EDB2A92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Keep hands and body parts away from the blade area.</w:t>
            </w:r>
          </w:p>
          <w:p w14:paraId="7AAD0AC3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68FD14B4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Maintain a firm grip and stable stance while operating the saw.</w:t>
            </w:r>
          </w:p>
          <w:p w14:paraId="476777BE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50102C5C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Allow the saw to reach full speed before beginning the cut.</w:t>
            </w:r>
          </w:p>
          <w:p w14:paraId="55C7DC3A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17829FA3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Move the saw steadily along the cutting line, without forcing it.</w:t>
            </w:r>
          </w:p>
          <w:p w14:paraId="2FCDFAB5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0932FE5E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lastRenderedPageBreak/>
              <w:t>Keep the power cord away from the cutting area to prevent damage.</w:t>
            </w:r>
          </w:p>
          <w:p w14:paraId="03F6856B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045520F0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Turn off and unplug the saw before changing blades or performing maintenance.</w:t>
            </w:r>
          </w:p>
          <w:p w14:paraId="0F0CAE33" w14:textId="77777777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</w:p>
          <w:p w14:paraId="7AA9A481" w14:textId="50DD40EC" w:rsidR="00DF666F" w:rsidRPr="00DF666F" w:rsidRDefault="00DF666F" w:rsidP="00DF666F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Regularly clean the saw and work area to remove dust and debris.</w:t>
            </w:r>
          </w:p>
          <w:p w14:paraId="3614F277" w14:textId="7DDCEE68" w:rsidR="00DF666F" w:rsidRPr="00DF666F" w:rsidRDefault="00DF666F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259D73C2" w:rsidR="00434104" w:rsidRPr="00DF666F" w:rsidRDefault="00DF666F" w:rsidP="00434104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DF666F" w:rsidRDefault="00434104" w:rsidP="00434104">
            <w:pPr>
              <w:rPr>
                <w:rFonts w:cs="Arial"/>
                <w:sz w:val="18"/>
                <w:szCs w:val="18"/>
              </w:rPr>
            </w:pPr>
            <w:r w:rsidRPr="00DF666F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0737A5DA" w14:textId="77777777" w:rsidR="006F73B9" w:rsidRDefault="006F73B9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2D007FE8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37BB108" w:rsidR="00DF666F" w:rsidRDefault="00DF666F">
      <w:pPr>
        <w:rPr>
          <w:rFonts w:cs="Arial"/>
        </w:rPr>
      </w:pPr>
    </w:p>
    <w:p w14:paraId="1B437941" w14:textId="77777777" w:rsidR="00DF666F" w:rsidRDefault="00DF666F">
      <w:pPr>
        <w:rPr>
          <w:rFonts w:cs="Arial"/>
        </w:rPr>
      </w:pPr>
      <w:r>
        <w:rPr>
          <w:rFonts w:cs="Arial"/>
        </w:rPr>
        <w:br w:type="page"/>
      </w:r>
    </w:p>
    <w:p w14:paraId="2C841DE5" w14:textId="77777777" w:rsidR="00D671AE" w:rsidRDefault="00D671AE">
      <w:pPr>
        <w:rPr>
          <w:rFonts w:cs="Arial"/>
        </w:rPr>
      </w:pP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4EB7606B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3970" w14:textId="77777777" w:rsidR="0009605C" w:rsidRDefault="0009605C" w:rsidP="00E16DC4">
      <w:pPr>
        <w:spacing w:after="0" w:line="240" w:lineRule="auto"/>
      </w:pPr>
      <w:r>
        <w:separator/>
      </w:r>
    </w:p>
  </w:endnote>
  <w:endnote w:type="continuationSeparator" w:id="0">
    <w:p w14:paraId="34B0807A" w14:textId="77777777" w:rsidR="0009605C" w:rsidRDefault="0009605C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58FAB1F7" w:rsidR="00D671AE" w:rsidRPr="00D80338" w:rsidRDefault="00CC711D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(RECIPROCATING SAW)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E48F" w14:textId="77777777" w:rsidR="0009605C" w:rsidRDefault="0009605C" w:rsidP="00E16DC4">
      <w:pPr>
        <w:spacing w:after="0" w:line="240" w:lineRule="auto"/>
      </w:pPr>
      <w:r>
        <w:separator/>
      </w:r>
    </w:p>
  </w:footnote>
  <w:footnote w:type="continuationSeparator" w:id="0">
    <w:p w14:paraId="37486598" w14:textId="77777777" w:rsidR="0009605C" w:rsidRDefault="0009605C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63B94452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CC711D">
                <w:rPr>
                  <w:rFonts w:cs="Arial"/>
                  <w:b/>
                  <w:bCs/>
                </w:rPr>
                <w:t>RECIPROCATING SAW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DF666F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DF666F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550C0"/>
    <w:rsid w:val="00056EAF"/>
    <w:rsid w:val="00061347"/>
    <w:rsid w:val="0008643C"/>
    <w:rsid w:val="0009605C"/>
    <w:rsid w:val="000B35B9"/>
    <w:rsid w:val="000B607C"/>
    <w:rsid w:val="000B73B7"/>
    <w:rsid w:val="000D0BBB"/>
    <w:rsid w:val="000D2DF7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323580"/>
    <w:rsid w:val="003246BB"/>
    <w:rsid w:val="00325A25"/>
    <w:rsid w:val="003545C3"/>
    <w:rsid w:val="003778E9"/>
    <w:rsid w:val="00381C37"/>
    <w:rsid w:val="003824E6"/>
    <w:rsid w:val="003908D8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96FCF"/>
    <w:rsid w:val="004A1196"/>
    <w:rsid w:val="004A3C8C"/>
    <w:rsid w:val="004A7F66"/>
    <w:rsid w:val="004B2346"/>
    <w:rsid w:val="004C1FB1"/>
    <w:rsid w:val="004C4EA7"/>
    <w:rsid w:val="004E1517"/>
    <w:rsid w:val="004E4660"/>
    <w:rsid w:val="004F2685"/>
    <w:rsid w:val="00501E43"/>
    <w:rsid w:val="0050598B"/>
    <w:rsid w:val="005268AE"/>
    <w:rsid w:val="00530DAB"/>
    <w:rsid w:val="00541207"/>
    <w:rsid w:val="00565CBD"/>
    <w:rsid w:val="005725AB"/>
    <w:rsid w:val="00592E03"/>
    <w:rsid w:val="00593AF5"/>
    <w:rsid w:val="005B3FB8"/>
    <w:rsid w:val="005C5A9D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932BB"/>
    <w:rsid w:val="006B61CB"/>
    <w:rsid w:val="006D09E4"/>
    <w:rsid w:val="006E6AAE"/>
    <w:rsid w:val="006F73B9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683E"/>
    <w:rsid w:val="00890C0A"/>
    <w:rsid w:val="0089752C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43373"/>
    <w:rsid w:val="00944425"/>
    <w:rsid w:val="0096796E"/>
    <w:rsid w:val="00990906"/>
    <w:rsid w:val="0099423E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15149"/>
    <w:rsid w:val="00C31DFE"/>
    <w:rsid w:val="00C55883"/>
    <w:rsid w:val="00C67F11"/>
    <w:rsid w:val="00CC64BF"/>
    <w:rsid w:val="00CC711D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666F"/>
    <w:rsid w:val="00DF79E0"/>
    <w:rsid w:val="00E1497E"/>
    <w:rsid w:val="00E16DC4"/>
    <w:rsid w:val="00E354DC"/>
    <w:rsid w:val="00E402D1"/>
    <w:rsid w:val="00E41785"/>
    <w:rsid w:val="00E93709"/>
    <w:rsid w:val="00E968FE"/>
    <w:rsid w:val="00ED1D16"/>
    <w:rsid w:val="00F053B8"/>
    <w:rsid w:val="00F141CA"/>
    <w:rsid w:val="00F168B3"/>
    <w:rsid w:val="00F17C79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2D01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0550C0"/>
    <w:rsid w:val="003246BB"/>
    <w:rsid w:val="003D53F8"/>
    <w:rsid w:val="0052427D"/>
    <w:rsid w:val="00541207"/>
    <w:rsid w:val="005C5A9D"/>
    <w:rsid w:val="00716B31"/>
    <w:rsid w:val="00760D29"/>
    <w:rsid w:val="00890C0A"/>
    <w:rsid w:val="009B2998"/>
    <w:rsid w:val="00A55A06"/>
    <w:rsid w:val="00AC45DE"/>
    <w:rsid w:val="00B47F51"/>
    <w:rsid w:val="00B6100B"/>
    <w:rsid w:val="00D23DC1"/>
    <w:rsid w:val="00E968FE"/>
    <w:rsid w:val="00F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(RECIPROCATING SAW)</dc:title>
  <dc:subject>SS-WHS-SAF-000</dc:subject>
  <dc:creator>Nathan Owen</dc:creator>
  <cp:keywords/>
  <dc:description/>
  <cp:lastModifiedBy>Jodie Hope</cp:lastModifiedBy>
  <cp:revision>187</cp:revision>
  <dcterms:created xsi:type="dcterms:W3CDTF">2023-06-24T23:51:00Z</dcterms:created>
  <dcterms:modified xsi:type="dcterms:W3CDTF">2024-07-29T00:57:00Z</dcterms:modified>
  <cp:contentStatus>Rev 1</cp:contentStatus>
</cp:coreProperties>
</file>